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C6" w:rsidRDefault="002D35AE" w:rsidP="00F90CC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5AE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  КРАСНОЛОГСКОГО   </w:t>
      </w:r>
      <w:r w:rsidR="00F90CC6" w:rsidRPr="002D35A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Pr="002D35A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F90CC6" w:rsidRPr="002D35AE">
        <w:rPr>
          <w:rFonts w:ascii="Times New Roman" w:eastAsia="Calibri" w:hAnsi="Times New Roman" w:cs="Times New Roman"/>
          <w:b/>
          <w:sz w:val="28"/>
          <w:szCs w:val="28"/>
        </w:rPr>
        <w:t>КАШИРСКОГО МУНИЦИПАЛЬНОГО РАЙОНА ВОРОНЕЖСКОЙ ОБЛАСТИ</w:t>
      </w:r>
    </w:p>
    <w:p w:rsidR="002D35AE" w:rsidRPr="002D35AE" w:rsidRDefault="002D35AE" w:rsidP="00F90CC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5A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D35AE" w:rsidRPr="00434C07" w:rsidRDefault="002D35AE" w:rsidP="002D35AE">
      <w:pPr>
        <w:rPr>
          <w:rFonts w:ascii="Times New Roman" w:eastAsia="Calibri" w:hAnsi="Times New Roman" w:cs="Times New Roman"/>
          <w:sz w:val="28"/>
          <w:szCs w:val="28"/>
        </w:rPr>
      </w:pPr>
    </w:p>
    <w:p w:rsidR="002D35AE" w:rsidRPr="00434C07" w:rsidRDefault="0024561A" w:rsidP="002D35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14.09</w:t>
      </w:r>
      <w:r w:rsidR="00792FEC">
        <w:rPr>
          <w:rFonts w:ascii="Times New Roman" w:eastAsia="Calibri" w:hAnsi="Times New Roman" w:cs="Times New Roman"/>
          <w:sz w:val="28"/>
          <w:szCs w:val="28"/>
        </w:rPr>
        <w:t>.2022</w:t>
      </w:r>
      <w:r w:rsidR="002D35AE" w:rsidRPr="00434C07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ода                         № 35</w:t>
      </w:r>
    </w:p>
    <w:p w:rsidR="002D35AE" w:rsidRPr="00434C07" w:rsidRDefault="002D35AE" w:rsidP="002D35AE">
      <w:pPr>
        <w:rPr>
          <w:rFonts w:ascii="Times New Roman" w:eastAsia="Calibri" w:hAnsi="Times New Roman" w:cs="Times New Roman"/>
          <w:sz w:val="28"/>
          <w:szCs w:val="28"/>
        </w:rPr>
      </w:pPr>
      <w:r w:rsidRPr="00434C07">
        <w:rPr>
          <w:rFonts w:ascii="Times New Roman" w:eastAsia="Calibri" w:hAnsi="Times New Roman" w:cs="Times New Roman"/>
          <w:sz w:val="28"/>
          <w:szCs w:val="28"/>
        </w:rPr>
        <w:t xml:space="preserve">с. Красный Лог                                                                                                                             </w:t>
      </w:r>
    </w:p>
    <w:p w:rsidR="008057F4" w:rsidRPr="008057F4" w:rsidRDefault="008057F4" w:rsidP="008057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57F4">
        <w:rPr>
          <w:rFonts w:ascii="Times New Roman" w:eastAsia="Calibri" w:hAnsi="Times New Roman" w:cs="Times New Roman"/>
          <w:sz w:val="28"/>
          <w:szCs w:val="28"/>
        </w:rPr>
        <w:t xml:space="preserve">О прекращении полномочий главы </w:t>
      </w:r>
    </w:p>
    <w:p w:rsidR="0071173B" w:rsidRPr="008057F4" w:rsidRDefault="008057F4" w:rsidP="008057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57F4">
        <w:rPr>
          <w:rFonts w:ascii="Times New Roman" w:eastAsia="Calibri" w:hAnsi="Times New Roman" w:cs="Times New Roman"/>
          <w:sz w:val="28"/>
          <w:szCs w:val="28"/>
        </w:rPr>
        <w:t>Краснологского сельского поселения</w:t>
      </w:r>
    </w:p>
    <w:p w:rsidR="002D35AE" w:rsidRPr="008057F4" w:rsidRDefault="008057F4" w:rsidP="008057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57F4">
        <w:rPr>
          <w:rFonts w:ascii="Times New Roman" w:eastAsia="Calibri" w:hAnsi="Times New Roman" w:cs="Times New Roman"/>
          <w:sz w:val="28"/>
          <w:szCs w:val="28"/>
        </w:rPr>
        <w:t>Каширского муниципального района</w:t>
      </w:r>
    </w:p>
    <w:p w:rsidR="008057F4" w:rsidRDefault="008057F4" w:rsidP="008057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57F4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8057F4" w:rsidRDefault="008057F4" w:rsidP="008057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391" w:rsidRPr="008057F4" w:rsidRDefault="00BA4391" w:rsidP="008057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49E3" w:rsidRDefault="00434C07" w:rsidP="00FC372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C372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23950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1363F3">
        <w:rPr>
          <w:rFonts w:ascii="Times New Roman" w:eastAsia="Calibri" w:hAnsi="Times New Roman" w:cs="Times New Roman"/>
          <w:sz w:val="28"/>
          <w:szCs w:val="28"/>
        </w:rPr>
        <w:t xml:space="preserve">со ст. 40 Федерального </w:t>
      </w:r>
      <w:r w:rsidR="006849E3">
        <w:rPr>
          <w:rFonts w:ascii="Times New Roman" w:eastAsia="Calibri" w:hAnsi="Times New Roman" w:cs="Times New Roman"/>
          <w:sz w:val="28"/>
          <w:szCs w:val="28"/>
        </w:rPr>
        <w:t>закона №</w:t>
      </w:r>
      <w:r w:rsidR="008F0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57F4">
        <w:rPr>
          <w:rFonts w:ascii="Times New Roman" w:eastAsia="Calibri" w:hAnsi="Times New Roman" w:cs="Times New Roman"/>
          <w:sz w:val="28"/>
          <w:szCs w:val="28"/>
        </w:rPr>
        <w:t>131</w:t>
      </w:r>
      <w:r w:rsidR="00D34716">
        <w:rPr>
          <w:rFonts w:ascii="Times New Roman" w:eastAsia="Calibri" w:hAnsi="Times New Roman" w:cs="Times New Roman"/>
          <w:sz w:val="28"/>
          <w:szCs w:val="28"/>
        </w:rPr>
        <w:t>- ФЗ</w:t>
      </w:r>
      <w:r w:rsidR="008057F4">
        <w:rPr>
          <w:rFonts w:ascii="Times New Roman" w:eastAsia="Calibri" w:hAnsi="Times New Roman" w:cs="Times New Roman"/>
          <w:sz w:val="28"/>
          <w:szCs w:val="28"/>
        </w:rPr>
        <w:t xml:space="preserve"> от 06.10.2003 г.</w:t>
      </w:r>
      <w:r w:rsidR="001363F3" w:rsidRPr="001363F3">
        <w:rPr>
          <w:rFonts w:ascii="Times New Roman" w:hAnsi="Times New Roman"/>
          <w:sz w:val="28"/>
          <w:szCs w:val="28"/>
        </w:rPr>
        <w:t xml:space="preserve"> </w:t>
      </w:r>
      <w:r w:rsidR="001363F3" w:rsidRPr="006214FF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1363F3">
        <w:rPr>
          <w:rFonts w:ascii="Times New Roman" w:hAnsi="Times New Roman"/>
          <w:sz w:val="28"/>
          <w:szCs w:val="28"/>
        </w:rPr>
        <w:t xml:space="preserve"> ст. 34 Устава Краснологского</w:t>
      </w:r>
      <w:r w:rsidR="001363F3" w:rsidRPr="006214FF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="008057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66CF" w:rsidRDefault="00B766CF" w:rsidP="00FC372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5AE" w:rsidRDefault="006849E3" w:rsidP="00FC372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1. П</w:t>
      </w:r>
      <w:r w:rsidR="00BA4391">
        <w:rPr>
          <w:rFonts w:ascii="Times New Roman" w:eastAsia="Calibri" w:hAnsi="Times New Roman" w:cs="Times New Roman"/>
          <w:sz w:val="28"/>
          <w:szCs w:val="28"/>
        </w:rPr>
        <w:t>рекращаю полномочия главы Краснологского сельского поселения Каширского муниципального района Воронежской области 14 сентября 2022 года в связи с окончанием срока полномочий.</w:t>
      </w:r>
    </w:p>
    <w:p w:rsidR="006849E3" w:rsidRDefault="006849E3" w:rsidP="00FC372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766CF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BA4391" w:rsidRDefault="00BA4391" w:rsidP="00FC372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4391" w:rsidRDefault="00BA4391" w:rsidP="00FC372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5AE" w:rsidRPr="002D35AE" w:rsidRDefault="00CE4156" w:rsidP="00A31A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4C0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5AE" w:rsidRPr="002D35AE">
        <w:rPr>
          <w:rFonts w:ascii="Times New Roman" w:eastAsia="Calibri" w:hAnsi="Times New Roman" w:cs="Times New Roman"/>
          <w:sz w:val="28"/>
          <w:szCs w:val="28"/>
        </w:rPr>
        <w:t>Краснологского сельского посе</w:t>
      </w:r>
      <w:r w:rsidR="006B5426">
        <w:rPr>
          <w:rFonts w:ascii="Times New Roman" w:eastAsia="Calibri" w:hAnsi="Times New Roman" w:cs="Times New Roman"/>
          <w:sz w:val="28"/>
          <w:szCs w:val="28"/>
        </w:rPr>
        <w:t>ления</w:t>
      </w:r>
      <w:r w:rsidR="004C08B2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92395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В. И. Киселев</w:t>
      </w:r>
    </w:p>
    <w:p w:rsidR="0007316F" w:rsidRDefault="0007316F"/>
    <w:sectPr w:rsidR="0007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177C3"/>
    <w:multiLevelType w:val="hybridMultilevel"/>
    <w:tmpl w:val="A51CC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11005"/>
    <w:multiLevelType w:val="hybridMultilevel"/>
    <w:tmpl w:val="DB98E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C529F"/>
    <w:multiLevelType w:val="hybridMultilevel"/>
    <w:tmpl w:val="798A255A"/>
    <w:lvl w:ilvl="0" w:tplc="BDC60648">
      <w:start w:val="1"/>
      <w:numFmt w:val="decimal"/>
      <w:lvlText w:val="%1)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74"/>
    <w:rsid w:val="0007316F"/>
    <w:rsid w:val="001363F3"/>
    <w:rsid w:val="001831C4"/>
    <w:rsid w:val="0024561A"/>
    <w:rsid w:val="002D35AE"/>
    <w:rsid w:val="00393950"/>
    <w:rsid w:val="00434C07"/>
    <w:rsid w:val="00450CE7"/>
    <w:rsid w:val="004B5012"/>
    <w:rsid w:val="004C08B2"/>
    <w:rsid w:val="006849E3"/>
    <w:rsid w:val="006B5426"/>
    <w:rsid w:val="006B7CC7"/>
    <w:rsid w:val="006F02E9"/>
    <w:rsid w:val="0071173B"/>
    <w:rsid w:val="00792FEC"/>
    <w:rsid w:val="007A1ED0"/>
    <w:rsid w:val="008057F4"/>
    <w:rsid w:val="008769F9"/>
    <w:rsid w:val="008F0690"/>
    <w:rsid w:val="00923950"/>
    <w:rsid w:val="00973174"/>
    <w:rsid w:val="00A31A70"/>
    <w:rsid w:val="00B00FF6"/>
    <w:rsid w:val="00B766CF"/>
    <w:rsid w:val="00BA4391"/>
    <w:rsid w:val="00CE4156"/>
    <w:rsid w:val="00D34716"/>
    <w:rsid w:val="00E332FB"/>
    <w:rsid w:val="00E35166"/>
    <w:rsid w:val="00EC0B6D"/>
    <w:rsid w:val="00F90CC6"/>
    <w:rsid w:val="00FC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4B6F3-FB26-42CA-ABDF-FA20DB3A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</dc:creator>
  <cp:keywords/>
  <dc:description/>
  <cp:lastModifiedBy>admkr</cp:lastModifiedBy>
  <cp:revision>10</cp:revision>
  <cp:lastPrinted>2022-09-15T05:43:00Z</cp:lastPrinted>
  <dcterms:created xsi:type="dcterms:W3CDTF">2022-09-15T05:16:00Z</dcterms:created>
  <dcterms:modified xsi:type="dcterms:W3CDTF">2022-09-15T05:43:00Z</dcterms:modified>
</cp:coreProperties>
</file>